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7140FA" w:rsidRPr="007140FA" w:rsidTr="00473E24">
        <w:tc>
          <w:tcPr>
            <w:tcW w:w="0" w:type="auto"/>
            <w:vAlign w:val="center"/>
          </w:tcPr>
          <w:p w:rsidR="007140FA" w:rsidRPr="007140FA" w:rsidRDefault="007140FA" w:rsidP="007140FA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it-IT"/>
              </w:rPr>
            </w:pPr>
            <w:bookmarkStart w:id="0" w:name="_GoBack"/>
            <w:bookmarkEnd w:id="0"/>
          </w:p>
        </w:tc>
        <w:tc>
          <w:tcPr>
            <w:tcW w:w="0" w:type="auto"/>
            <w:vAlign w:val="center"/>
          </w:tcPr>
          <w:p w:rsidR="007140FA" w:rsidRPr="007140FA" w:rsidRDefault="007140FA" w:rsidP="007140FA">
            <w:pPr>
              <w:spacing w:after="0" w:line="240" w:lineRule="auto"/>
              <w:rPr>
                <w:rFonts w:ascii="Helvetica" w:eastAsia="Times New Roman" w:hAnsi="Helvetica" w:cs="Helvetica"/>
                <w:color w:val="444444"/>
                <w:sz w:val="24"/>
                <w:szCs w:val="24"/>
                <w:lang w:eastAsia="it-IT"/>
              </w:rPr>
            </w:pPr>
          </w:p>
        </w:tc>
      </w:tr>
    </w:tbl>
    <w:p w:rsidR="007140FA" w:rsidRPr="007140FA" w:rsidRDefault="007140FA" w:rsidP="007140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 w:rsidRPr="007140FA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Voti esame 19.06.2026 Neurologia 2 Psichiatria 2</w:t>
      </w:r>
    </w:p>
    <w:tbl>
      <w:tblPr>
        <w:tblW w:w="39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0"/>
        <w:gridCol w:w="1300"/>
        <w:gridCol w:w="1300"/>
      </w:tblGrid>
      <w:tr w:rsidR="007140FA" w:rsidRPr="007140FA" w:rsidTr="007140FA">
        <w:trPr>
          <w:trHeight w:val="32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7140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Matricola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7140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Anno </w:t>
            </w:r>
            <w:proofErr w:type="spellStart"/>
            <w:r w:rsidRPr="007140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Freq</w:t>
            </w:r>
            <w:proofErr w:type="spellEnd"/>
            <w:r w:rsidRPr="007140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7140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Esito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210576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2016/2017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proofErr w:type="gramStart"/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assente</w:t>
            </w:r>
            <w:proofErr w:type="gramEnd"/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210922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2016/2017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8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218275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2019/2020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15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218515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2018/2019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13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223487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2020/2021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27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223807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2019/2020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proofErr w:type="gramStart"/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assente</w:t>
            </w:r>
            <w:proofErr w:type="gramEnd"/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223828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2019/2020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14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223901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2019/2020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12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223950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2019/2020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19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226353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2019/2020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proofErr w:type="gramStart"/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assente</w:t>
            </w:r>
            <w:proofErr w:type="gramEnd"/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226703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2019/2020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14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229317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26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229334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14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229344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19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229346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229356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229366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25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229373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229384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229392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16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229394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0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229401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229407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10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13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19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229419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7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13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229426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12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229434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25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229439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14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229441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25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229445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229452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13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229459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229468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proofErr w:type="gramStart"/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assente</w:t>
            </w:r>
            <w:proofErr w:type="gramEnd"/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229469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proofErr w:type="gramStart"/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assente</w:t>
            </w:r>
            <w:proofErr w:type="gramEnd"/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229472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229474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14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229476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proofErr w:type="gramStart"/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assente</w:t>
            </w:r>
            <w:proofErr w:type="gramEnd"/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lastRenderedPageBreak/>
              <w:t>229482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23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229484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15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229506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proofErr w:type="gramStart"/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assente</w:t>
            </w:r>
            <w:proofErr w:type="gramEnd"/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proofErr w:type="gramStart"/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assente</w:t>
            </w:r>
            <w:proofErr w:type="gramEnd"/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229512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9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229513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12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229514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229515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229518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proofErr w:type="gramStart"/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assente</w:t>
            </w:r>
            <w:proofErr w:type="gramEnd"/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229524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19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229532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15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229545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229552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229555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17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229556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16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229561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12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229566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229568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229573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229575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25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230126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25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230148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14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230216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8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230223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19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230228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10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230230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proofErr w:type="gramStart"/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assente</w:t>
            </w:r>
            <w:proofErr w:type="gramEnd"/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230250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25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231353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11</w:t>
            </w:r>
          </w:p>
        </w:tc>
      </w:tr>
      <w:tr w:rsidR="007140FA" w:rsidRPr="007140FA" w:rsidTr="007140FA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232138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2022/2023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140FA" w:rsidRPr="007140FA" w:rsidRDefault="007140FA" w:rsidP="007140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7140F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24</w:t>
            </w:r>
          </w:p>
        </w:tc>
      </w:tr>
    </w:tbl>
    <w:p w:rsidR="007C7D5C" w:rsidRDefault="007C7D5C"/>
    <w:sectPr w:rsidR="007C7D5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0FA"/>
    <w:rsid w:val="00473E24"/>
    <w:rsid w:val="007140FA"/>
    <w:rsid w:val="007C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D628A0-2CF8-4E36-9F4B-714307B4D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5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1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63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99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39176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72509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37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944021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591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70129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492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70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192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6123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Vittoria</dc:creator>
  <cp:keywords/>
  <dc:description/>
  <cp:lastModifiedBy>Vittoria</cp:lastModifiedBy>
  <cp:revision>2</cp:revision>
  <dcterms:created xsi:type="dcterms:W3CDTF">2023-06-26T12:53:00Z</dcterms:created>
  <dcterms:modified xsi:type="dcterms:W3CDTF">2023-06-26T12:54:00Z</dcterms:modified>
</cp:coreProperties>
</file>